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39"/>
        <w:gridCol w:w="3125"/>
        <w:gridCol w:w="851"/>
        <w:gridCol w:w="9214"/>
      </w:tblGrid>
      <w:tr w:rsidR="00355B09" w:rsidRPr="000A3D5A" w14:paraId="6561C8A0" w14:textId="77777777" w:rsidTr="00B9483D">
        <w:tc>
          <w:tcPr>
            <w:tcW w:w="14029" w:type="dxa"/>
            <w:gridSpan w:val="4"/>
            <w:shd w:val="clear" w:color="auto" w:fill="9BBB59" w:themeFill="accent3"/>
          </w:tcPr>
          <w:p w14:paraId="32830E97" w14:textId="77777777" w:rsidR="008E73CD" w:rsidRPr="002F5404" w:rsidRDefault="008E73CD" w:rsidP="00CF642E">
            <w:pPr>
              <w:shd w:val="clear" w:color="auto" w:fill="9BBB59" w:themeFill="accent3"/>
              <w:rPr>
                <w:rFonts w:ascii="Arial" w:hAnsi="Arial" w:cs="Arial"/>
              </w:rPr>
            </w:pPr>
          </w:p>
          <w:p w14:paraId="68D387DA" w14:textId="106CB74A" w:rsidR="008E73CD" w:rsidRPr="002F5404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2F5404">
              <w:rPr>
                <w:rFonts w:ascii="Arial" w:hAnsi="Arial" w:cs="Arial"/>
                <w:b/>
                <w:lang w:val="en-US"/>
              </w:rPr>
              <w:t>STUDIE</w:t>
            </w:r>
            <w:r w:rsidR="00334E20" w:rsidRPr="002F5404">
              <w:rPr>
                <w:rFonts w:ascii="Arial" w:hAnsi="Arial" w:cs="Arial"/>
                <w:b/>
                <w:lang w:val="en-US"/>
              </w:rPr>
              <w:t>S IN ENGLISH, ACADEMIC YEAR 20</w:t>
            </w:r>
            <w:r w:rsidR="00A32694">
              <w:rPr>
                <w:rFonts w:ascii="Arial" w:hAnsi="Arial" w:cs="Arial"/>
                <w:b/>
                <w:lang w:val="en-US"/>
              </w:rPr>
              <w:t>2</w:t>
            </w:r>
            <w:r w:rsidR="00C54B66">
              <w:rPr>
                <w:rFonts w:ascii="Arial" w:hAnsi="Arial" w:cs="Arial"/>
                <w:b/>
                <w:lang w:val="en-US"/>
              </w:rPr>
              <w:t>5</w:t>
            </w:r>
            <w:r w:rsidR="00985FF5">
              <w:rPr>
                <w:rFonts w:ascii="Arial" w:hAnsi="Arial" w:cs="Arial"/>
                <w:b/>
                <w:lang w:val="en-US"/>
              </w:rPr>
              <w:t>/</w:t>
            </w:r>
            <w:r w:rsidR="00A32694">
              <w:rPr>
                <w:rFonts w:ascii="Arial" w:hAnsi="Arial" w:cs="Arial"/>
                <w:b/>
                <w:lang w:val="en-US"/>
              </w:rPr>
              <w:t>202</w:t>
            </w:r>
            <w:r w:rsidR="00C54B66">
              <w:rPr>
                <w:rFonts w:ascii="Arial" w:hAnsi="Arial" w:cs="Arial"/>
                <w:b/>
                <w:lang w:val="en-US"/>
              </w:rPr>
              <w:t>6</w:t>
            </w:r>
          </w:p>
          <w:p w14:paraId="160F9D99" w14:textId="77777777" w:rsidR="008E73CD" w:rsidRPr="002F5404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2F5404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701DC388" w14:textId="02BBA731" w:rsidR="008E73CD" w:rsidRDefault="00145A80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2F5404">
              <w:rPr>
                <w:rFonts w:ascii="Arial" w:hAnsi="Arial" w:cs="Arial"/>
                <w:b/>
                <w:lang w:val="en-US"/>
              </w:rPr>
              <w:t>4</w:t>
            </w:r>
            <w:r w:rsidRPr="002F5404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8E73CD" w:rsidRPr="002F5404">
              <w:rPr>
                <w:rFonts w:ascii="Arial" w:hAnsi="Arial" w:cs="Arial"/>
                <w:b/>
                <w:lang w:val="en-US"/>
              </w:rPr>
              <w:t xml:space="preserve"> </w:t>
            </w:r>
            <w:r w:rsidR="00C54B66">
              <w:rPr>
                <w:rFonts w:ascii="Arial" w:hAnsi="Arial" w:cs="Arial"/>
                <w:b/>
                <w:lang w:val="en-US"/>
              </w:rPr>
              <w:t>year of</w:t>
            </w:r>
            <w:r w:rsidR="008E73CD" w:rsidRPr="002F5404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04A5C" w:rsidRPr="002F5404">
              <w:rPr>
                <w:rFonts w:ascii="Arial" w:hAnsi="Arial" w:cs="Arial"/>
                <w:b/>
                <w:lang w:val="en-US"/>
              </w:rPr>
              <w:t>5</w:t>
            </w:r>
            <w:r w:rsidR="00CF642E" w:rsidRPr="002F5404">
              <w:rPr>
                <w:rFonts w:ascii="Arial" w:hAnsi="Arial" w:cs="Arial"/>
                <w:b/>
                <w:lang w:val="en-US"/>
              </w:rPr>
              <w:t>D</w:t>
            </w:r>
            <w:r w:rsidR="008E73CD" w:rsidRPr="002F5404">
              <w:rPr>
                <w:rFonts w:ascii="Arial" w:hAnsi="Arial" w:cs="Arial"/>
                <w:b/>
                <w:lang w:val="en-US"/>
              </w:rPr>
              <w:t>MD PROGRAM</w:t>
            </w:r>
          </w:p>
          <w:p w14:paraId="40E32727" w14:textId="730EB4AF" w:rsidR="008E73CD" w:rsidRPr="000A3D5A" w:rsidRDefault="00A96E34" w:rsidP="000A3D5A">
            <w:pPr>
              <w:shd w:val="clear" w:color="auto" w:fill="9BBB59" w:themeFill="accent3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1</w:t>
            </w:r>
            <w:r w:rsidR="000A3D5A" w:rsidRPr="000A3D5A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</w:t>
            </w:r>
          </w:p>
        </w:tc>
      </w:tr>
      <w:tr w:rsidR="00C54B66" w:rsidRPr="00A20DDE" w14:paraId="0550E591" w14:textId="77777777" w:rsidTr="00446D7F">
        <w:trPr>
          <w:trHeight w:val="829"/>
        </w:trPr>
        <w:tc>
          <w:tcPr>
            <w:tcW w:w="14029" w:type="dxa"/>
            <w:gridSpan w:val="4"/>
            <w:shd w:val="clear" w:color="auto" w:fill="E36C0A" w:themeFill="accent6" w:themeFillShade="BF"/>
            <w:vAlign w:val="center"/>
          </w:tcPr>
          <w:p w14:paraId="680D3119" w14:textId="77777777" w:rsidR="00C54B66" w:rsidRDefault="00C54B66" w:rsidP="00C54B6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E28FC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BREAKS:</w:t>
            </w:r>
            <w:r w:rsidRPr="00DE28FC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November 2025 (Rector’s day),  11 November 2025 (public holiday),  24 December 2025-6 January 2026 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hristmas and New Year break);</w:t>
            </w:r>
          </w:p>
          <w:p w14:paraId="5D217654" w14:textId="77777777" w:rsidR="00C54B66" w:rsidRPr="00A64CF9" w:rsidRDefault="00C54B66" w:rsidP="00C54B6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2-15 February 2026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(winter examination session); 16-22 February 2026 (semester </w:t>
            </w:r>
            <w:r w:rsidRPr="00A64C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break)</w:t>
            </w:r>
          </w:p>
          <w:p w14:paraId="73830B2E" w14:textId="67C56415" w:rsidR="00C54B66" w:rsidRPr="0093652C" w:rsidRDefault="00C54B66" w:rsidP="00C54B66">
            <w:pPr>
              <w:spacing w:line="276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val="en-US"/>
              </w:rPr>
            </w:pPr>
            <w:r w:rsidRPr="00A7366A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ALL THE FREE DAYS IN THE TIMETABLE ARE MARKED WITH GREY COLOUR</w:t>
            </w:r>
          </w:p>
        </w:tc>
      </w:tr>
      <w:tr w:rsidR="00355B09" w:rsidRPr="00A20DDE" w14:paraId="52413B11" w14:textId="77777777" w:rsidTr="00B9483D">
        <w:tc>
          <w:tcPr>
            <w:tcW w:w="14029" w:type="dxa"/>
            <w:gridSpan w:val="4"/>
            <w:vAlign w:val="center"/>
          </w:tcPr>
          <w:p w14:paraId="0B8396EA" w14:textId="77777777" w:rsidR="008E73CD" w:rsidRPr="00AF7A22" w:rsidRDefault="008E73CD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lectures; s 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seminars; c 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classes</w:t>
            </w:r>
            <w:r w:rsidR="00145A80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;</w:t>
            </w:r>
            <w:r w:rsidR="003F5C0C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cc</w:t>
            </w:r>
            <w:r w:rsidR="00517F1E" w:rsidRPr="00AF7A22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="003F5C0C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clinical classes; </w:t>
            </w:r>
            <w:r w:rsidR="00145A80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D5D03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UH&amp;EC – University Hospital &amp; Education Centre of the  Medical University of </w:t>
            </w:r>
            <w:proofErr w:type="spellStart"/>
            <w:r w:rsidR="007D5D03" w:rsidRPr="00AF7A2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Łódź</w:t>
            </w:r>
            <w:proofErr w:type="spellEnd"/>
          </w:p>
        </w:tc>
      </w:tr>
      <w:tr w:rsidR="00AB61CC" w:rsidRPr="00355B09" w14:paraId="530B5664" w14:textId="77777777" w:rsidTr="00AB61CC">
        <w:trPr>
          <w:trHeight w:val="657"/>
        </w:trPr>
        <w:tc>
          <w:tcPr>
            <w:tcW w:w="839" w:type="dxa"/>
            <w:vAlign w:val="center"/>
          </w:tcPr>
          <w:p w14:paraId="2B83CD86" w14:textId="77777777" w:rsidR="00AB61CC" w:rsidRPr="002B0668" w:rsidRDefault="00AB61CC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B0668">
              <w:rPr>
                <w:rFonts w:ascii="Arial" w:hAnsi="Arial" w:cs="Arial"/>
                <w:b/>
                <w:sz w:val="16"/>
                <w:szCs w:val="16"/>
                <w:lang w:val="en-US"/>
              </w:rPr>
              <w:t>Symbol/</w:t>
            </w:r>
          </w:p>
          <w:p w14:paraId="7A70590E" w14:textId="77777777" w:rsidR="00AB61CC" w:rsidRPr="00305A00" w:rsidRDefault="00AB61CC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B0668">
              <w:rPr>
                <w:rFonts w:ascii="Arial" w:hAnsi="Arial" w:cs="Arial"/>
                <w:b/>
                <w:sz w:val="16"/>
                <w:szCs w:val="16"/>
                <w:lang w:val="en-US"/>
              </w:rPr>
              <w:t>colour</w:t>
            </w:r>
            <w:proofErr w:type="spellEnd"/>
          </w:p>
        </w:tc>
        <w:tc>
          <w:tcPr>
            <w:tcW w:w="3125" w:type="dxa"/>
            <w:vAlign w:val="center"/>
          </w:tcPr>
          <w:p w14:paraId="431563F3" w14:textId="77777777" w:rsidR="00AB61CC" w:rsidRPr="00305A00" w:rsidRDefault="00AB61CC" w:rsidP="00AF7A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851" w:type="dxa"/>
            <w:vAlign w:val="center"/>
          </w:tcPr>
          <w:p w14:paraId="26A8307A" w14:textId="77777777" w:rsidR="00AB61CC" w:rsidRPr="00B9483D" w:rsidRDefault="00AB61CC" w:rsidP="00740E7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9483D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9214" w:type="dxa"/>
            <w:vAlign w:val="center"/>
          </w:tcPr>
          <w:p w14:paraId="69E360F4" w14:textId="77777777" w:rsidR="00AB61CC" w:rsidRPr="00305A00" w:rsidRDefault="00AB61CC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5A00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AB61CC" w:rsidRPr="00A20DDE" w14:paraId="0A4EFD15" w14:textId="77777777" w:rsidTr="00AB61CC">
        <w:trPr>
          <w:trHeight w:val="1036"/>
        </w:trPr>
        <w:tc>
          <w:tcPr>
            <w:tcW w:w="839" w:type="dxa"/>
            <w:shd w:val="clear" w:color="auto" w:fill="00FF99"/>
            <w:vAlign w:val="center"/>
          </w:tcPr>
          <w:p w14:paraId="4FBFCF40" w14:textId="77777777" w:rsidR="00AB61CC" w:rsidRPr="002B0668" w:rsidRDefault="00AB61CC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END</w:t>
            </w:r>
          </w:p>
        </w:tc>
        <w:tc>
          <w:tcPr>
            <w:tcW w:w="3125" w:type="dxa"/>
            <w:vAlign w:val="center"/>
          </w:tcPr>
          <w:p w14:paraId="73B71D83" w14:textId="32B32FA7" w:rsidR="00AB61CC" w:rsidRPr="00B9483D" w:rsidRDefault="00AB61CC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Conservative </w:t>
            </w:r>
            <w:proofErr w:type="spellStart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Dentristry</w:t>
            </w:r>
            <w:proofErr w:type="spellEnd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with </w:t>
            </w:r>
            <w:proofErr w:type="spellStart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Endodonitcs</w:t>
            </w:r>
            <w:proofErr w:type="spellEnd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  <w:t>Endodontics</w:t>
            </w:r>
          </w:p>
          <w:p w14:paraId="52F42984" w14:textId="77777777" w:rsidR="00AB61CC" w:rsidRPr="00B9483D" w:rsidRDefault="00AB61CC" w:rsidP="00C21BB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A. Palatyńska-Ulatowska DMD, PhD</w:t>
            </w:r>
            <w:r w:rsidRPr="00B9483D">
              <w:rPr>
                <w:rFonts w:ascii="Arial" w:eastAsia="Times New Roman" w:hAnsi="Arial" w:cs="Arial"/>
                <w:sz w:val="18"/>
                <w:szCs w:val="18"/>
                <w:shd w:val="clear" w:color="auto" w:fill="FFC000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BE9A1C3" w14:textId="77777777" w:rsidR="00AB61CC" w:rsidRPr="004B6A49" w:rsidRDefault="00AB61CC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 xml:space="preserve">64 </w:t>
            </w:r>
            <w:proofErr w:type="spellStart"/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214" w:type="dxa"/>
            <w:vAlign w:val="center"/>
          </w:tcPr>
          <w:p w14:paraId="34D2B80D" w14:textId="705B49D2" w:rsidR="00AB61CC" w:rsidRPr="00541BAD" w:rsidRDefault="00AB61CC" w:rsidP="00F62A8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9 </w:t>
            </w:r>
            <w:proofErr w:type="spellStart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– </w:t>
            </w:r>
            <w:r w:rsidRPr="00215F0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 xml:space="preserve">exception! 07.10.2025 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>-</w:t>
            </w:r>
            <w:r w:rsidRPr="00215F0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Dentistry</w:t>
            </w:r>
            <w:r w:rsidRPr="008607CB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Department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 - </w:t>
            </w:r>
            <w:r w:rsidRPr="00215F0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>room 352</w:t>
            </w:r>
          </w:p>
          <w:p w14:paraId="12EB89BE" w14:textId="77777777" w:rsidR="00AB61CC" w:rsidRPr="00541BAD" w:rsidRDefault="00AB61CC" w:rsidP="00F62A8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498FB174" w14:textId="1B896833" w:rsidR="00AB61CC" w:rsidRDefault="00AB61CC" w:rsidP="00F62A8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7 </w:t>
            </w:r>
            <w:proofErr w:type="spellStart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 classes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48 </w:t>
            </w:r>
            <w:proofErr w:type="spellStart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251 Pomorska St., Endodontics Department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</w:p>
          <w:p w14:paraId="710FE848" w14:textId="23E5C197" w:rsidR="00AB61CC" w:rsidRPr="00541BAD" w:rsidRDefault="00AB61CC" w:rsidP="00F62A8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             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323</w:t>
            </w:r>
          </w:p>
        </w:tc>
      </w:tr>
      <w:tr w:rsidR="00AB61CC" w:rsidRPr="00AA43D3" w14:paraId="2557113C" w14:textId="77777777" w:rsidTr="00AB61CC">
        <w:trPr>
          <w:trHeight w:val="695"/>
        </w:trPr>
        <w:tc>
          <w:tcPr>
            <w:tcW w:w="839" w:type="dxa"/>
            <w:shd w:val="clear" w:color="auto" w:fill="0000FF"/>
            <w:vAlign w:val="center"/>
          </w:tcPr>
          <w:p w14:paraId="2E3CA391" w14:textId="77777777" w:rsidR="00AB61CC" w:rsidRPr="002B0668" w:rsidRDefault="00AB61CC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3125" w:type="dxa"/>
            <w:vAlign w:val="center"/>
          </w:tcPr>
          <w:p w14:paraId="675BC84A" w14:textId="77777777" w:rsidR="00AB61CC" w:rsidRPr="00B9483D" w:rsidRDefault="00AB61CC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Forensic Medicine</w:t>
            </w:r>
          </w:p>
          <w:p w14:paraId="471FBE30" w14:textId="77777777" w:rsidR="00AB61CC" w:rsidRPr="00B9483D" w:rsidRDefault="00AB61CC" w:rsidP="00C21BBB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Agnieszka Jurczyk MD, PhD</w:t>
            </w:r>
          </w:p>
        </w:tc>
        <w:tc>
          <w:tcPr>
            <w:tcW w:w="851" w:type="dxa"/>
            <w:vAlign w:val="center"/>
          </w:tcPr>
          <w:p w14:paraId="27D00238" w14:textId="56D071BD" w:rsidR="00AB61CC" w:rsidRPr="004B6A49" w:rsidRDefault="00AB61CC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214" w:type="dxa"/>
            <w:vAlign w:val="center"/>
          </w:tcPr>
          <w:p w14:paraId="66A36498" w14:textId="6AFC21F6" w:rsidR="00AB61CC" w:rsidRPr="00541BAD" w:rsidRDefault="00AB61CC" w:rsidP="00AA43D3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4 </w:t>
            </w:r>
            <w:proofErr w:type="spellStart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; </w:t>
            </w: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clinical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6 </w:t>
            </w:r>
            <w:proofErr w:type="spellStart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44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Urzędnicza</w:t>
            </w:r>
            <w:proofErr w:type="spellEnd"/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St., Forensic Medicine Department, ground floor, Secretarial office</w:t>
            </w:r>
          </w:p>
        </w:tc>
      </w:tr>
      <w:tr w:rsidR="00AB61CC" w:rsidRPr="00A20DDE" w14:paraId="61F594FB" w14:textId="77777777" w:rsidTr="00AB61CC">
        <w:trPr>
          <w:trHeight w:val="677"/>
        </w:trPr>
        <w:tc>
          <w:tcPr>
            <w:tcW w:w="839" w:type="dxa"/>
            <w:vMerge w:val="restart"/>
            <w:shd w:val="clear" w:color="auto" w:fill="99CC00"/>
            <w:vAlign w:val="center"/>
          </w:tcPr>
          <w:p w14:paraId="183CE17F" w14:textId="77777777" w:rsidR="00AB61CC" w:rsidRPr="002B0668" w:rsidRDefault="00AB61CC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CD</w:t>
            </w:r>
          </w:p>
        </w:tc>
        <w:tc>
          <w:tcPr>
            <w:tcW w:w="3125" w:type="dxa"/>
            <w:vMerge w:val="restart"/>
            <w:vAlign w:val="center"/>
          </w:tcPr>
          <w:p w14:paraId="72A38F8A" w14:textId="77777777" w:rsidR="00AB61CC" w:rsidRPr="00B9483D" w:rsidRDefault="00AB61CC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Conservative </w:t>
            </w:r>
            <w:proofErr w:type="spellStart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Dentristry</w:t>
            </w:r>
            <w:proofErr w:type="spellEnd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with </w:t>
            </w:r>
            <w:proofErr w:type="spellStart"/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Endodonitcs</w:t>
            </w:r>
            <w:proofErr w:type="spellEnd"/>
          </w:p>
          <w:p w14:paraId="07C68923" w14:textId="77777777" w:rsidR="00AB61CC" w:rsidRPr="00B9483D" w:rsidRDefault="00AB61CC" w:rsidP="00C21BB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/>
              </w:rPr>
              <w:t>Conservative Dentistry</w:t>
            </w:r>
          </w:p>
          <w:p w14:paraId="6687BBAF" w14:textId="77777777" w:rsidR="00AB61CC" w:rsidRPr="00B9483D" w:rsidRDefault="00AB61CC" w:rsidP="00C21BBB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83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Krzysztof Sokołowski DMD, </w:t>
            </w:r>
            <w:proofErr w:type="spellStart"/>
            <w:r w:rsidRPr="00B9483D">
              <w:rPr>
                <w:rFonts w:ascii="Arial" w:eastAsia="Times New Roman" w:hAnsi="Arial" w:cs="Arial"/>
                <w:bCs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00381CB8" w14:textId="38BBA654" w:rsidR="00AB61CC" w:rsidRPr="004B6A49" w:rsidRDefault="00AB61CC" w:rsidP="00C21BBB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B6A4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62 </w:t>
            </w:r>
            <w:proofErr w:type="spellStart"/>
            <w:r w:rsidRPr="004B6A4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214" w:type="dxa"/>
            <w:tcBorders>
              <w:top w:val="nil"/>
            </w:tcBorders>
            <w:vAlign w:val="center"/>
          </w:tcPr>
          <w:p w14:paraId="14281D37" w14:textId="77777777" w:rsidR="00AB61CC" w:rsidRPr="00541BAD" w:rsidRDefault="00AB61CC" w:rsidP="00AA43D3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13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, </w:t>
            </w: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 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39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251 Pomorska St. - Department of Conservative Dentistry, Level 0, Clinical room 348</w:t>
            </w:r>
          </w:p>
        </w:tc>
      </w:tr>
      <w:tr w:rsidR="00AB61CC" w:rsidRPr="00A20DDE" w14:paraId="3DC5CFDA" w14:textId="77777777" w:rsidTr="00AB61CC">
        <w:trPr>
          <w:trHeight w:val="473"/>
        </w:trPr>
        <w:tc>
          <w:tcPr>
            <w:tcW w:w="839" w:type="dxa"/>
            <w:vMerge/>
            <w:shd w:val="clear" w:color="auto" w:fill="99CC00"/>
            <w:vAlign w:val="center"/>
          </w:tcPr>
          <w:p w14:paraId="25613E65" w14:textId="77777777" w:rsidR="00AB61CC" w:rsidRPr="002B0668" w:rsidRDefault="00AB61CC" w:rsidP="00C21BB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125" w:type="dxa"/>
            <w:vMerge/>
            <w:vAlign w:val="center"/>
          </w:tcPr>
          <w:p w14:paraId="1EA38109" w14:textId="77777777" w:rsidR="00AB61CC" w:rsidRPr="00B9483D" w:rsidRDefault="00AB61CC" w:rsidP="00C21BBB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14:paraId="0199EFAB" w14:textId="77777777" w:rsidR="00AB61CC" w:rsidRPr="004B6A49" w:rsidRDefault="00AB61CC" w:rsidP="00C21BBB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14:paraId="617AC433" w14:textId="22A02C57" w:rsidR="00AB61CC" w:rsidRPr="00541BAD" w:rsidRDefault="00AB61CC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10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tr w:rsidR="00AB61CC" w:rsidRPr="00A20DDE" w14:paraId="7A582AEB" w14:textId="77777777" w:rsidTr="00AB61CC">
        <w:trPr>
          <w:trHeight w:val="852"/>
        </w:trPr>
        <w:tc>
          <w:tcPr>
            <w:tcW w:w="839" w:type="dxa"/>
            <w:shd w:val="clear" w:color="auto" w:fill="CC0099"/>
            <w:vAlign w:val="center"/>
          </w:tcPr>
          <w:p w14:paraId="07F8E0FB" w14:textId="77777777" w:rsidR="00AB61CC" w:rsidRPr="002B0668" w:rsidRDefault="00AB61CC" w:rsidP="00F623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OS</w:t>
            </w:r>
          </w:p>
        </w:tc>
        <w:tc>
          <w:tcPr>
            <w:tcW w:w="3125" w:type="dxa"/>
            <w:vAlign w:val="center"/>
          </w:tcPr>
          <w:p w14:paraId="71DBBEF8" w14:textId="77777777" w:rsidR="00AB61CC" w:rsidRPr="00B9483D" w:rsidRDefault="00AB61CC" w:rsidP="00F623D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Oral Surgery</w:t>
            </w:r>
          </w:p>
          <w:p w14:paraId="163A1C5E" w14:textId="77777777" w:rsidR="00AB61CC" w:rsidRPr="00B9483D" w:rsidRDefault="00AB61CC" w:rsidP="00F62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Prof. A. Janas-Naze DMD, PhD</w:t>
            </w:r>
          </w:p>
        </w:tc>
        <w:tc>
          <w:tcPr>
            <w:tcW w:w="851" w:type="dxa"/>
            <w:vAlign w:val="center"/>
          </w:tcPr>
          <w:p w14:paraId="4E5F07C2" w14:textId="77777777" w:rsidR="00AB61CC" w:rsidRPr="004B6A49" w:rsidRDefault="00AB61CC" w:rsidP="00F623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 xml:space="preserve">124 </w:t>
            </w:r>
            <w:proofErr w:type="spellStart"/>
            <w:r w:rsidRPr="004B6A49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214" w:type="dxa"/>
            <w:vAlign w:val="center"/>
          </w:tcPr>
          <w:p w14:paraId="18B9CD9F" w14:textId="77777777" w:rsidR="00AB61CC" w:rsidRPr="00541BAD" w:rsidRDefault="00AB61CC" w:rsidP="00F623D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41BA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lectures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– 24 </w:t>
            </w:r>
            <w:proofErr w:type="spellStart"/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</w:t>
            </w:r>
            <w:r w:rsidRPr="00153AC3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153AC3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asynchronous</w:t>
            </w:r>
          </w:p>
          <w:p w14:paraId="2B12197D" w14:textId="77777777" w:rsidR="00AB61CC" w:rsidRPr="00541BAD" w:rsidRDefault="00AB61CC" w:rsidP="00F623D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068AA3F" w14:textId="77777777" w:rsidR="00AB61CC" w:rsidRPr="00541BAD" w:rsidRDefault="00AB61CC" w:rsidP="00F623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41BA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– 100 </w:t>
            </w:r>
            <w:proofErr w:type="spellStart"/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, UH&amp;EC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St., Level -1, clinical room 236</w:t>
            </w:r>
          </w:p>
        </w:tc>
      </w:tr>
      <w:tr w:rsidR="00AB61CC" w:rsidRPr="00A20DDE" w14:paraId="7EC63487" w14:textId="77777777" w:rsidTr="00AB61CC">
        <w:trPr>
          <w:trHeight w:val="823"/>
        </w:trPr>
        <w:tc>
          <w:tcPr>
            <w:tcW w:w="839" w:type="dxa"/>
            <w:shd w:val="clear" w:color="auto" w:fill="0099CC"/>
            <w:vAlign w:val="center"/>
          </w:tcPr>
          <w:p w14:paraId="6184852F" w14:textId="77777777" w:rsidR="00AB61CC" w:rsidRPr="002B0668" w:rsidRDefault="00AB61CC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PH</w:t>
            </w:r>
          </w:p>
        </w:tc>
        <w:tc>
          <w:tcPr>
            <w:tcW w:w="3125" w:type="dxa"/>
            <w:vAlign w:val="center"/>
          </w:tcPr>
          <w:p w14:paraId="33F6449A" w14:textId="77777777" w:rsidR="00AB61CC" w:rsidRPr="00B9483D" w:rsidRDefault="00AB61CC" w:rsidP="00C21BB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GB"/>
              </w:rPr>
              <w:t>Clinical Pharmacology</w:t>
            </w:r>
          </w:p>
          <w:p w14:paraId="09B28A56" w14:textId="77777777" w:rsidR="00AB61CC" w:rsidRPr="00B9483D" w:rsidRDefault="00AB61CC" w:rsidP="00C21BB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GB"/>
              </w:rPr>
              <w:t>Assoc Prof. J. Kasznicki MD, PhD</w:t>
            </w:r>
          </w:p>
        </w:tc>
        <w:tc>
          <w:tcPr>
            <w:tcW w:w="851" w:type="dxa"/>
            <w:vAlign w:val="center"/>
          </w:tcPr>
          <w:p w14:paraId="2171B62C" w14:textId="77777777" w:rsidR="00AB61CC" w:rsidRPr="00B9483D" w:rsidRDefault="00AB61CC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30 </w:t>
            </w:r>
            <w:proofErr w:type="spellStart"/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214" w:type="dxa"/>
            <w:vAlign w:val="center"/>
          </w:tcPr>
          <w:p w14:paraId="516C5D0F" w14:textId="77777777" w:rsidR="00AB61CC" w:rsidRPr="00541BAD" w:rsidRDefault="00AB61CC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12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453AF04D" w14:textId="77777777" w:rsidR="00AB61CC" w:rsidRPr="00541BAD" w:rsidRDefault="00AB61CC" w:rsidP="00F62A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1218A60" w14:textId="2E798C05" w:rsidR="00AB61CC" w:rsidRPr="00541BAD" w:rsidRDefault="00AB61CC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18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</w:t>
            </w:r>
            <w:r w:rsidRPr="008824AC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8824AC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St., rooms: 01.22</w:t>
            </w:r>
          </w:p>
        </w:tc>
      </w:tr>
      <w:tr w:rsidR="00AB61CC" w:rsidRPr="00A20DDE" w14:paraId="6D25890E" w14:textId="77777777" w:rsidTr="00AB61CC">
        <w:trPr>
          <w:trHeight w:val="423"/>
        </w:trPr>
        <w:tc>
          <w:tcPr>
            <w:tcW w:w="839" w:type="dxa"/>
            <w:vMerge w:val="restart"/>
            <w:shd w:val="clear" w:color="auto" w:fill="00FFFF"/>
            <w:vAlign w:val="center"/>
          </w:tcPr>
          <w:p w14:paraId="14DA0CF8" w14:textId="77777777" w:rsidR="00AB61CC" w:rsidRPr="002B0668" w:rsidRDefault="00AB61CC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PD</w:t>
            </w:r>
          </w:p>
        </w:tc>
        <w:tc>
          <w:tcPr>
            <w:tcW w:w="3125" w:type="dxa"/>
            <w:vMerge w:val="restart"/>
            <w:vAlign w:val="center"/>
          </w:tcPr>
          <w:p w14:paraId="0C3030BB" w14:textId="77777777" w:rsidR="00AB61CC" w:rsidRPr="00B9483D" w:rsidRDefault="00AB61CC" w:rsidP="00C21BB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Pediatric Dentistry &amp; Dental Prevention</w:t>
            </w:r>
          </w:p>
          <w:p w14:paraId="2FCA36F9" w14:textId="77777777" w:rsidR="00AB61CC" w:rsidRPr="00B9483D" w:rsidRDefault="00AB61CC" w:rsidP="00C21BB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Prof. J. Szczepańska DMD, PhD</w:t>
            </w:r>
          </w:p>
        </w:tc>
        <w:tc>
          <w:tcPr>
            <w:tcW w:w="851" w:type="dxa"/>
            <w:vMerge w:val="restart"/>
            <w:vAlign w:val="center"/>
          </w:tcPr>
          <w:p w14:paraId="7BABBB68" w14:textId="77777777" w:rsidR="00AB61CC" w:rsidRPr="00B9483D" w:rsidRDefault="00AB61CC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42 </w:t>
            </w:r>
            <w:proofErr w:type="spellStart"/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214" w:type="dxa"/>
            <w:vAlign w:val="center"/>
          </w:tcPr>
          <w:p w14:paraId="646761F3" w14:textId="0C0651AA" w:rsidR="00AB61CC" w:rsidRPr="00541BAD" w:rsidRDefault="00AB61CC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tr w:rsidR="00AB61CC" w:rsidRPr="00A20DDE" w14:paraId="40A00A9B" w14:textId="77777777" w:rsidTr="00AB61CC">
        <w:trPr>
          <w:trHeight w:val="566"/>
        </w:trPr>
        <w:tc>
          <w:tcPr>
            <w:tcW w:w="839" w:type="dxa"/>
            <w:vMerge/>
            <w:vAlign w:val="center"/>
          </w:tcPr>
          <w:p w14:paraId="5407DFDC" w14:textId="77777777" w:rsidR="00AB61CC" w:rsidRPr="002B0668" w:rsidRDefault="00AB61CC" w:rsidP="00C21BBB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vMerge/>
            <w:vAlign w:val="center"/>
          </w:tcPr>
          <w:p w14:paraId="4D23EBD7" w14:textId="77777777" w:rsidR="00AB61CC" w:rsidRPr="00B9483D" w:rsidRDefault="00AB61CC" w:rsidP="00C21BB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14:paraId="761B66AD" w14:textId="77777777" w:rsidR="00AB61CC" w:rsidRPr="00B9483D" w:rsidRDefault="00AB61CC" w:rsidP="00C21BBB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  <w:vAlign w:val="center"/>
          </w:tcPr>
          <w:p w14:paraId="4095746B" w14:textId="662406EF" w:rsidR="00AB61CC" w:rsidRPr="00541BAD" w:rsidRDefault="00AB61CC" w:rsidP="005B6434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clinical 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30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251, Pomorska St., Level -1, room 269A</w:t>
            </w:r>
          </w:p>
        </w:tc>
      </w:tr>
      <w:tr w:rsidR="00AB61CC" w:rsidRPr="00A20DDE" w14:paraId="0C4CB7FA" w14:textId="77777777" w:rsidTr="00AB61CC">
        <w:trPr>
          <w:trHeight w:val="840"/>
        </w:trPr>
        <w:tc>
          <w:tcPr>
            <w:tcW w:w="839" w:type="dxa"/>
            <w:shd w:val="clear" w:color="auto" w:fill="FF0066"/>
            <w:vAlign w:val="center"/>
          </w:tcPr>
          <w:p w14:paraId="707CA98F" w14:textId="77777777" w:rsidR="00AB61CC" w:rsidRPr="002B0668" w:rsidRDefault="00AB61CC" w:rsidP="00C21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sz w:val="20"/>
                <w:szCs w:val="20"/>
                <w:lang w:val="en-US"/>
              </w:rPr>
              <w:t>ORT</w:t>
            </w:r>
          </w:p>
        </w:tc>
        <w:tc>
          <w:tcPr>
            <w:tcW w:w="3125" w:type="dxa"/>
            <w:vAlign w:val="center"/>
          </w:tcPr>
          <w:p w14:paraId="7981CEF4" w14:textId="77777777" w:rsidR="00AB61CC" w:rsidRPr="00B9483D" w:rsidRDefault="00AB61CC" w:rsidP="00C21BB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Orthodontics</w:t>
            </w:r>
          </w:p>
          <w:p w14:paraId="03ED5829" w14:textId="77777777" w:rsidR="00AB61CC" w:rsidRPr="00B9483D" w:rsidRDefault="00AB61CC" w:rsidP="00C21B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Assoc. Prof. K. Małkiewicz DMD, PhD</w:t>
            </w:r>
          </w:p>
        </w:tc>
        <w:tc>
          <w:tcPr>
            <w:tcW w:w="851" w:type="dxa"/>
            <w:vAlign w:val="center"/>
          </w:tcPr>
          <w:p w14:paraId="435BD790" w14:textId="40814AF5" w:rsidR="00AB61CC" w:rsidRPr="00B9483D" w:rsidRDefault="00AB61CC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42 </w:t>
            </w:r>
            <w:proofErr w:type="spellStart"/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214" w:type="dxa"/>
            <w:vAlign w:val="center"/>
          </w:tcPr>
          <w:p w14:paraId="2E09FFF8" w14:textId="250D0D27" w:rsidR="00AB61CC" w:rsidRPr="00541BAD" w:rsidRDefault="00AB61CC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lectures </w:t>
            </w:r>
            <w:r w:rsidRPr="00541BA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+ </w:t>
            </w: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6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50AD98EC" w14:textId="77777777" w:rsidR="00AB61CC" w:rsidRPr="00541BAD" w:rsidRDefault="00AB61CC" w:rsidP="00F62A87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</w:p>
          <w:p w14:paraId="2ED068AE" w14:textId="22D72C04" w:rsidR="00AB61CC" w:rsidRPr="00541BAD" w:rsidRDefault="00AB61CC" w:rsidP="00F62A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clinical </w:t>
            </w: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classes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30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Orthodontics Department – room 282, Level: -1</w:t>
            </w:r>
          </w:p>
        </w:tc>
      </w:tr>
      <w:tr w:rsidR="00AB61CC" w:rsidRPr="00251F74" w14:paraId="0F306FC6" w14:textId="77777777" w:rsidTr="00AB61CC">
        <w:trPr>
          <w:trHeight w:val="1119"/>
        </w:trPr>
        <w:tc>
          <w:tcPr>
            <w:tcW w:w="839" w:type="dxa"/>
            <w:shd w:val="clear" w:color="auto" w:fill="FFFF00"/>
            <w:vAlign w:val="center"/>
          </w:tcPr>
          <w:p w14:paraId="5A5062C2" w14:textId="77777777" w:rsidR="00AB61CC" w:rsidRPr="0077714D" w:rsidRDefault="00AB61CC" w:rsidP="00752376">
            <w:pPr>
              <w:jc w:val="center"/>
              <w:rPr>
                <w:rFonts w:ascii="Arial" w:hAnsi="Arial" w:cs="Arial"/>
                <w:lang w:val="en-US"/>
              </w:rPr>
            </w:pPr>
            <w:r w:rsidRPr="00270A9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PMD</w:t>
            </w:r>
          </w:p>
        </w:tc>
        <w:tc>
          <w:tcPr>
            <w:tcW w:w="3125" w:type="dxa"/>
            <w:vAlign w:val="center"/>
          </w:tcPr>
          <w:p w14:paraId="58E99AEB" w14:textId="77777777" w:rsidR="00AB61CC" w:rsidRPr="00B9483D" w:rsidRDefault="00AB61CC" w:rsidP="00752376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Periodontology &amp; Oral Mucosal Diseases</w:t>
            </w:r>
          </w:p>
          <w:p w14:paraId="14E91F89" w14:textId="301430E3" w:rsidR="00AB61CC" w:rsidRPr="00B9483D" w:rsidRDefault="00AB61CC" w:rsidP="0075237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15CA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Sebastian Kłosek MD, DMD, MA, PhD</w:t>
            </w:r>
          </w:p>
        </w:tc>
        <w:tc>
          <w:tcPr>
            <w:tcW w:w="851" w:type="dxa"/>
            <w:vAlign w:val="center"/>
          </w:tcPr>
          <w:p w14:paraId="4E6B8F67" w14:textId="6FB3C288" w:rsidR="00AB61CC" w:rsidRPr="00B9483D" w:rsidRDefault="00AB61CC" w:rsidP="007523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40 hrs.</w:t>
            </w:r>
          </w:p>
        </w:tc>
        <w:tc>
          <w:tcPr>
            <w:tcW w:w="9214" w:type="dxa"/>
            <w:vAlign w:val="center"/>
          </w:tcPr>
          <w:p w14:paraId="556CE84D" w14:textId="2E8D340A" w:rsidR="00AB61CC" w:rsidRDefault="00AB61CC" w:rsidP="0075237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- 251 Pomorska St. –</w:t>
            </w:r>
            <w:r w:rsidRPr="008B7B7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750327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on-line</w:t>
            </w:r>
          </w:p>
          <w:p w14:paraId="4E18A943" w14:textId="77777777" w:rsidR="00AB61CC" w:rsidRDefault="00AB61CC" w:rsidP="0075237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78E1F2E7" w14:textId="6A009E3D" w:rsidR="00AB61CC" w:rsidRPr="00DA28F3" w:rsidRDefault="00AB61CC" w:rsidP="00FA6CA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clinical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160EA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6 </w:t>
            </w:r>
            <w:r w:rsidRPr="00C8409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5160E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251, Pomorska St.,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Deptment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of Oral Pathology, room</w:t>
            </w:r>
            <w:r w:rsidRPr="00EC599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EC599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224</w:t>
            </w:r>
          </w:p>
        </w:tc>
      </w:tr>
      <w:tr w:rsidR="00AB61CC" w:rsidRPr="004661B4" w14:paraId="161BEB20" w14:textId="77777777" w:rsidTr="00865826">
        <w:trPr>
          <w:trHeight w:val="1139"/>
        </w:trPr>
        <w:tc>
          <w:tcPr>
            <w:tcW w:w="839" w:type="dxa"/>
            <w:shd w:val="clear" w:color="auto" w:fill="9900FF"/>
            <w:vAlign w:val="center"/>
          </w:tcPr>
          <w:p w14:paraId="763AA059" w14:textId="77777777" w:rsidR="00AB61CC" w:rsidRPr="002B0668" w:rsidRDefault="00AB61CC" w:rsidP="00C21BB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DR</w:t>
            </w:r>
          </w:p>
        </w:tc>
        <w:tc>
          <w:tcPr>
            <w:tcW w:w="3125" w:type="dxa"/>
            <w:vAlign w:val="center"/>
          </w:tcPr>
          <w:p w14:paraId="42266ED1" w14:textId="77777777" w:rsidR="00AB61CC" w:rsidRPr="00B9483D" w:rsidRDefault="00AB61CC" w:rsidP="00C21BB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/>
                <w:sz w:val="18"/>
                <w:szCs w:val="18"/>
                <w:lang w:val="en-US"/>
              </w:rPr>
              <w:t>Dental Radiology</w:t>
            </w:r>
          </w:p>
          <w:p w14:paraId="577624C3" w14:textId="77777777" w:rsidR="00AB61CC" w:rsidRPr="00B9483D" w:rsidRDefault="00AB61CC" w:rsidP="00C21BB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9483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Prof. Agata Majos MD, PhD</w:t>
            </w:r>
          </w:p>
        </w:tc>
        <w:tc>
          <w:tcPr>
            <w:tcW w:w="851" w:type="dxa"/>
            <w:vAlign w:val="center"/>
          </w:tcPr>
          <w:p w14:paraId="6A6D28B3" w14:textId="77777777" w:rsidR="00AB61CC" w:rsidRPr="00B9483D" w:rsidRDefault="00AB61CC" w:rsidP="00C21BB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30 </w:t>
            </w:r>
            <w:proofErr w:type="spellStart"/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214" w:type="dxa"/>
            <w:vAlign w:val="center"/>
          </w:tcPr>
          <w:p w14:paraId="5E558C8A" w14:textId="77777777" w:rsidR="00AB61CC" w:rsidRDefault="00AB61CC" w:rsidP="00F62A87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46D7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446D7F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446D7F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446D7F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446D7F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  <w:p w14:paraId="3E95E391" w14:textId="77777777" w:rsidR="00AB61CC" w:rsidRPr="00446D7F" w:rsidRDefault="00AB61CC" w:rsidP="00F62A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2114AC79" w14:textId="77777777" w:rsidR="00AB61CC" w:rsidRDefault="00AB61CC" w:rsidP="008824AC">
            <w:pPr>
              <w:pStyle w:val="Nagwek2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446D7F">
              <w:rPr>
                <w:rFonts w:ascii="Arial" w:hAnsi="Arial" w:cs="Arial"/>
                <w:sz w:val="18"/>
                <w:szCs w:val="18"/>
                <w:lang w:val="en-US"/>
              </w:rPr>
              <w:t xml:space="preserve">classes 24 </w:t>
            </w:r>
            <w:proofErr w:type="spellStart"/>
            <w:r w:rsidRPr="00446D7F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446D7F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446D7F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UH&amp;EC, 251 Pomorska St.</w:t>
            </w:r>
            <w:r w:rsidRPr="00446D7F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, room </w:t>
            </w:r>
            <w:r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1.13</w:t>
            </w:r>
          </w:p>
          <w:p w14:paraId="39C0E865" w14:textId="5BD1DD84" w:rsidR="00865826" w:rsidRPr="00865826" w:rsidRDefault="00865826" w:rsidP="00865826">
            <w:pPr>
              <w:pStyle w:val="Nagwek2"/>
              <w:spacing w:before="0" w:beforeAutospacing="0" w:after="0" w:afterAutospacing="0"/>
              <w:rPr>
                <w:rFonts w:ascii="Arial" w:hAnsi="Arial" w:cs="Arial"/>
                <w:bCs w:val="0"/>
                <w:color w:val="EE0000"/>
                <w:sz w:val="18"/>
                <w:szCs w:val="18"/>
                <w:lang w:val="en-GB"/>
              </w:rPr>
            </w:pPr>
            <w:r w:rsidRPr="00865826">
              <w:rPr>
                <w:rFonts w:ascii="Arial" w:hAnsi="Arial" w:cs="Arial"/>
                <w:bCs w:val="0"/>
                <w:color w:val="EE0000"/>
                <w:sz w:val="18"/>
                <w:szCs w:val="18"/>
                <w:lang w:val="en-GB"/>
              </w:rPr>
              <w:t xml:space="preserve">exceptions: </w:t>
            </w:r>
            <w:r w:rsidRPr="00865826">
              <w:rPr>
                <w:rFonts w:ascii="Arial" w:hAnsi="Arial" w:cs="Arial"/>
                <w:b w:val="0"/>
                <w:color w:val="EE0000"/>
                <w:sz w:val="18"/>
                <w:szCs w:val="18"/>
                <w:lang w:val="en-GB"/>
              </w:rPr>
              <w:t>12.11 – room</w:t>
            </w:r>
            <w:r w:rsidRPr="00865826">
              <w:rPr>
                <w:rFonts w:ascii="Arial" w:hAnsi="Arial" w:cs="Arial"/>
                <w:bCs w:val="0"/>
                <w:color w:val="EE0000"/>
                <w:sz w:val="18"/>
                <w:szCs w:val="18"/>
                <w:lang w:val="en-GB"/>
              </w:rPr>
              <w:t xml:space="preserve"> 1.12</w:t>
            </w:r>
          </w:p>
          <w:p w14:paraId="3386FDE1" w14:textId="4AC67B8F" w:rsidR="00865826" w:rsidRPr="00865826" w:rsidRDefault="00865826" w:rsidP="00865826">
            <w:pPr>
              <w:pStyle w:val="Nagwek2"/>
              <w:spacing w:before="0" w:beforeAutospacing="0" w:after="0" w:afterAutospacing="0"/>
              <w:ind w:left="1020"/>
              <w:rPr>
                <w:rFonts w:ascii="Arial" w:hAnsi="Arial" w:cs="Arial"/>
                <w:bCs w:val="0"/>
                <w:color w:val="EE0000"/>
                <w:sz w:val="18"/>
                <w:szCs w:val="18"/>
                <w:lang w:val="en-GB"/>
              </w:rPr>
            </w:pPr>
            <w:r w:rsidRPr="00865826">
              <w:rPr>
                <w:rFonts w:ascii="Arial" w:hAnsi="Arial" w:cs="Arial"/>
                <w:b w:val="0"/>
                <w:color w:val="EE0000"/>
                <w:sz w:val="18"/>
                <w:szCs w:val="18"/>
                <w:lang w:val="en-GB"/>
              </w:rPr>
              <w:t>19.11 – room</w:t>
            </w:r>
            <w:r w:rsidRPr="00865826">
              <w:rPr>
                <w:rFonts w:ascii="Arial" w:hAnsi="Arial" w:cs="Arial"/>
                <w:bCs w:val="0"/>
                <w:color w:val="EE0000"/>
                <w:sz w:val="18"/>
                <w:szCs w:val="18"/>
                <w:lang w:val="en-GB"/>
              </w:rPr>
              <w:t xml:space="preserve"> 1.14</w:t>
            </w:r>
          </w:p>
          <w:p w14:paraId="4040EEF4" w14:textId="23A9B328" w:rsidR="00865826" w:rsidRPr="00446D7F" w:rsidRDefault="00865826" w:rsidP="00865826">
            <w:pPr>
              <w:pStyle w:val="Nagwek2"/>
              <w:spacing w:before="0" w:beforeAutospacing="0" w:after="0" w:afterAutospacing="0"/>
              <w:ind w:left="102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865826">
              <w:rPr>
                <w:rFonts w:ascii="Arial" w:hAnsi="Arial" w:cs="Arial"/>
                <w:b w:val="0"/>
                <w:color w:val="EE0000"/>
                <w:sz w:val="18"/>
                <w:szCs w:val="18"/>
                <w:lang w:val="en-GB"/>
              </w:rPr>
              <w:t>26.11 – room</w:t>
            </w:r>
            <w:r w:rsidRPr="00865826">
              <w:rPr>
                <w:rFonts w:ascii="Arial" w:hAnsi="Arial" w:cs="Arial"/>
                <w:bCs w:val="0"/>
                <w:color w:val="EE0000"/>
                <w:sz w:val="18"/>
                <w:szCs w:val="18"/>
                <w:lang w:val="en-GB"/>
              </w:rPr>
              <w:t xml:space="preserve"> 1.02</w:t>
            </w:r>
          </w:p>
        </w:tc>
      </w:tr>
      <w:tr w:rsidR="00AB61CC" w:rsidRPr="004661B4" w14:paraId="2BC48E82" w14:textId="77777777" w:rsidTr="00AB61CC">
        <w:trPr>
          <w:trHeight w:val="758"/>
        </w:trPr>
        <w:tc>
          <w:tcPr>
            <w:tcW w:w="839" w:type="dxa"/>
            <w:shd w:val="clear" w:color="auto" w:fill="008000"/>
            <w:vAlign w:val="center"/>
          </w:tcPr>
          <w:p w14:paraId="21E65369" w14:textId="3C1BEC44" w:rsidR="00AB61CC" w:rsidRPr="00F40B45" w:rsidRDefault="00AB61CC" w:rsidP="00FB79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F40B4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POL</w:t>
            </w:r>
          </w:p>
        </w:tc>
        <w:tc>
          <w:tcPr>
            <w:tcW w:w="3125" w:type="dxa"/>
            <w:vAlign w:val="center"/>
          </w:tcPr>
          <w:p w14:paraId="0582A9D3" w14:textId="77777777" w:rsidR="00AB61CC" w:rsidRPr="00B9483D" w:rsidRDefault="00AB61CC" w:rsidP="00FB7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What</w:t>
            </w:r>
            <w:proofErr w:type="spellEnd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 do with a </w:t>
            </w:r>
            <w:proofErr w:type="spellStart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Polish</w:t>
            </w:r>
            <w:proofErr w:type="spellEnd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speaking</w:t>
            </w:r>
            <w:proofErr w:type="spellEnd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patient</w:t>
            </w:r>
            <w:proofErr w:type="spellEnd"/>
            <w:r w:rsidRPr="00B9483D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1C1AB8F1" w14:textId="6FC47DE2" w:rsidR="00AB61CC" w:rsidRPr="00B9483D" w:rsidRDefault="00AB61CC" w:rsidP="00FB79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bCs/>
                <w:sz w:val="18"/>
                <w:szCs w:val="18"/>
                <w:lang w:val="en-US"/>
              </w:rPr>
              <w:t>Kinga Studzińska-Pasieka PhD</w:t>
            </w:r>
          </w:p>
        </w:tc>
        <w:tc>
          <w:tcPr>
            <w:tcW w:w="851" w:type="dxa"/>
            <w:vAlign w:val="center"/>
          </w:tcPr>
          <w:p w14:paraId="4835A834" w14:textId="7069B637" w:rsidR="00AB61CC" w:rsidRPr="00B9483D" w:rsidRDefault="00AB61CC" w:rsidP="00FB79B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</w:p>
        </w:tc>
        <w:tc>
          <w:tcPr>
            <w:tcW w:w="9214" w:type="dxa"/>
            <w:vAlign w:val="center"/>
          </w:tcPr>
          <w:p w14:paraId="27F2E193" w14:textId="5AF50DF8" w:rsidR="00AB61CC" w:rsidRPr="002B0668" w:rsidRDefault="00AB61CC" w:rsidP="00FB79B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541BA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classes 20 </w:t>
            </w:r>
            <w:proofErr w:type="spellStart"/>
            <w:r w:rsidRPr="00541BA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5A58EF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5A58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- 1, </w:t>
            </w:r>
            <w:proofErr w:type="spellStart"/>
            <w:r w:rsidRPr="005A58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Hallera</w:t>
            </w:r>
            <w:proofErr w:type="spellEnd"/>
            <w:r w:rsidRPr="005A58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Sq., building 1, 3</w:t>
            </w:r>
            <w:r w:rsidRPr="005A58EF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 xml:space="preserve">rd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floor</w:t>
            </w:r>
            <w:r w:rsidRPr="004C62F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room</w:t>
            </w:r>
            <w:r w:rsidRPr="006164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</w:t>
            </w:r>
            <w:r w:rsidRPr="0061646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AB61CC" w:rsidRPr="002B0668" w14:paraId="04DA7FF6" w14:textId="77777777" w:rsidTr="00AB61CC">
        <w:trPr>
          <w:trHeight w:val="752"/>
        </w:trPr>
        <w:tc>
          <w:tcPr>
            <w:tcW w:w="839" w:type="dxa"/>
            <w:shd w:val="clear" w:color="auto" w:fill="C6D9F1" w:themeFill="text2" w:themeFillTint="33"/>
            <w:vAlign w:val="center"/>
          </w:tcPr>
          <w:p w14:paraId="27A4EAFA" w14:textId="5B36B4A8" w:rsidR="00AB61CC" w:rsidRPr="003A7A2A" w:rsidRDefault="00AB61CC" w:rsidP="00301902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bookmarkStart w:id="0" w:name="_Hlk118711658"/>
            <w:r w:rsidRPr="002943E0">
              <w:rPr>
                <w:rFonts w:ascii="Arial" w:hAnsi="Arial" w:cs="Arial"/>
                <w:bCs/>
                <w:sz w:val="20"/>
                <w:szCs w:val="20"/>
                <w:lang w:val="en-US"/>
              </w:rPr>
              <w:t>HA</w:t>
            </w:r>
          </w:p>
        </w:tc>
        <w:tc>
          <w:tcPr>
            <w:tcW w:w="3125" w:type="dxa"/>
            <w:vAlign w:val="center"/>
          </w:tcPr>
          <w:p w14:paraId="74958B20" w14:textId="7ABAEF19" w:rsidR="00AB61CC" w:rsidRPr="00E07453" w:rsidRDefault="00AB61CC" w:rsidP="00DA28F3">
            <w:pPr>
              <w:rPr>
                <w:rFonts w:ascii="Arial" w:hAnsi="Arial" w:cs="Arial"/>
                <w:sz w:val="18"/>
                <w:szCs w:val="18"/>
                <w:shd w:val="clear" w:color="auto" w:fill="FAF9F8"/>
                <w:lang w:val="en-GB"/>
              </w:rPr>
            </w:pPr>
            <w:r w:rsidRPr="00E07453">
              <w:rPr>
                <w:rFonts w:ascii="Arial" w:hAnsi="Arial" w:cs="Arial"/>
                <w:bCs/>
                <w:sz w:val="18"/>
                <w:szCs w:val="18"/>
                <w:lang w:val="en-US"/>
              </w:rPr>
              <w:t>Elective</w:t>
            </w:r>
            <w:r w:rsidRPr="00E0745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Headaches</w:t>
            </w:r>
          </w:p>
          <w:p w14:paraId="6B994E6B" w14:textId="6B08514D" w:rsidR="00AB61CC" w:rsidRPr="00E07453" w:rsidRDefault="00AB61CC" w:rsidP="00301902">
            <w:pPr>
              <w:rPr>
                <w:rFonts w:ascii="Arial" w:hAnsi="Arial" w:cs="Arial"/>
                <w:sz w:val="18"/>
                <w:szCs w:val="18"/>
                <w:shd w:val="clear" w:color="auto" w:fill="FAF9F8"/>
                <w:lang w:val="en-GB"/>
              </w:rPr>
            </w:pPr>
            <w:r w:rsidRPr="00E07453">
              <w:rPr>
                <w:rFonts w:ascii="Arial" w:hAnsi="Arial" w:cs="Arial"/>
                <w:sz w:val="18"/>
                <w:szCs w:val="18"/>
                <w:shd w:val="clear" w:color="auto" w:fill="FAF9F8"/>
                <w:lang w:val="en-GB"/>
              </w:rPr>
              <w:t>Prof. Agata Gajos MD, PhD</w:t>
            </w:r>
          </w:p>
        </w:tc>
        <w:tc>
          <w:tcPr>
            <w:tcW w:w="851" w:type="dxa"/>
            <w:vAlign w:val="center"/>
          </w:tcPr>
          <w:p w14:paraId="73624A17" w14:textId="77777777" w:rsidR="00AB61CC" w:rsidRPr="00B9483D" w:rsidRDefault="00AB61CC" w:rsidP="003019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483D">
              <w:rPr>
                <w:rFonts w:ascii="Arial" w:hAnsi="Arial" w:cs="Arial"/>
                <w:sz w:val="18"/>
                <w:szCs w:val="18"/>
                <w:lang w:val="en-US"/>
              </w:rPr>
              <w:t>10 hrs.</w:t>
            </w:r>
          </w:p>
        </w:tc>
        <w:tc>
          <w:tcPr>
            <w:tcW w:w="9214" w:type="dxa"/>
            <w:vAlign w:val="center"/>
          </w:tcPr>
          <w:p w14:paraId="3F6E485A" w14:textId="77777777" w:rsidR="00AB61CC" w:rsidRPr="002B0668" w:rsidRDefault="00AB61CC" w:rsidP="0030190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541BA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10 </w:t>
            </w:r>
            <w:proofErr w:type="spellStart"/>
            <w:r w:rsidRPr="00541BAD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41BAD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</w:t>
            </w:r>
          </w:p>
        </w:tc>
      </w:tr>
      <w:bookmarkEnd w:id="0"/>
    </w:tbl>
    <w:p w14:paraId="2AA38A4F" w14:textId="77777777" w:rsidR="00874B07" w:rsidRPr="00DF5658" w:rsidRDefault="00874B07">
      <w:pPr>
        <w:rPr>
          <w:rFonts w:ascii="Arial" w:hAnsi="Arial" w:cs="Arial"/>
          <w:sz w:val="16"/>
          <w:szCs w:val="16"/>
          <w:lang w:val="en-US"/>
        </w:rPr>
      </w:pPr>
    </w:p>
    <w:sectPr w:rsidR="00874B07" w:rsidRPr="00DF5658" w:rsidSect="008824AC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6C6B"/>
    <w:rsid w:val="00007C7A"/>
    <w:rsid w:val="00016013"/>
    <w:rsid w:val="000201CE"/>
    <w:rsid w:val="00020A55"/>
    <w:rsid w:val="00021ECA"/>
    <w:rsid w:val="00023F99"/>
    <w:rsid w:val="00025386"/>
    <w:rsid w:val="00026FD1"/>
    <w:rsid w:val="00044E3F"/>
    <w:rsid w:val="00047AEC"/>
    <w:rsid w:val="00055217"/>
    <w:rsid w:val="00063B78"/>
    <w:rsid w:val="0006656B"/>
    <w:rsid w:val="00067D64"/>
    <w:rsid w:val="00071B4C"/>
    <w:rsid w:val="00074DBE"/>
    <w:rsid w:val="00075E99"/>
    <w:rsid w:val="0008007D"/>
    <w:rsid w:val="00081240"/>
    <w:rsid w:val="00081550"/>
    <w:rsid w:val="00083A59"/>
    <w:rsid w:val="00083D2F"/>
    <w:rsid w:val="00084094"/>
    <w:rsid w:val="000853BF"/>
    <w:rsid w:val="00091483"/>
    <w:rsid w:val="00095FF0"/>
    <w:rsid w:val="00096D3B"/>
    <w:rsid w:val="000977F8"/>
    <w:rsid w:val="00097AE0"/>
    <w:rsid w:val="000A00C2"/>
    <w:rsid w:val="000A0C2E"/>
    <w:rsid w:val="000A1429"/>
    <w:rsid w:val="000A3579"/>
    <w:rsid w:val="000A3D5A"/>
    <w:rsid w:val="000A5D12"/>
    <w:rsid w:val="000A6C8B"/>
    <w:rsid w:val="000A77F4"/>
    <w:rsid w:val="000A7C71"/>
    <w:rsid w:val="000B344F"/>
    <w:rsid w:val="000B3EC0"/>
    <w:rsid w:val="000B78A0"/>
    <w:rsid w:val="000C099F"/>
    <w:rsid w:val="000C1827"/>
    <w:rsid w:val="000C6DA1"/>
    <w:rsid w:val="000D3633"/>
    <w:rsid w:val="000E0112"/>
    <w:rsid w:val="000F1085"/>
    <w:rsid w:val="000F2DED"/>
    <w:rsid w:val="000F58EA"/>
    <w:rsid w:val="000F6200"/>
    <w:rsid w:val="00110BB5"/>
    <w:rsid w:val="00112917"/>
    <w:rsid w:val="00113A99"/>
    <w:rsid w:val="00113D57"/>
    <w:rsid w:val="00115F42"/>
    <w:rsid w:val="00116F71"/>
    <w:rsid w:val="00120BBF"/>
    <w:rsid w:val="00126CD0"/>
    <w:rsid w:val="001279E3"/>
    <w:rsid w:val="0013169C"/>
    <w:rsid w:val="00132785"/>
    <w:rsid w:val="0013414D"/>
    <w:rsid w:val="0013438B"/>
    <w:rsid w:val="00140B2C"/>
    <w:rsid w:val="00145A80"/>
    <w:rsid w:val="001468D2"/>
    <w:rsid w:val="001508C9"/>
    <w:rsid w:val="00153AC3"/>
    <w:rsid w:val="001550EB"/>
    <w:rsid w:val="00162AA1"/>
    <w:rsid w:val="001658A7"/>
    <w:rsid w:val="00171752"/>
    <w:rsid w:val="0018031A"/>
    <w:rsid w:val="00192E65"/>
    <w:rsid w:val="00193E42"/>
    <w:rsid w:val="00194CA1"/>
    <w:rsid w:val="001A3E8B"/>
    <w:rsid w:val="001B1926"/>
    <w:rsid w:val="001B3063"/>
    <w:rsid w:val="001C26E6"/>
    <w:rsid w:val="001C3D08"/>
    <w:rsid w:val="001C3FA3"/>
    <w:rsid w:val="001C57F1"/>
    <w:rsid w:val="001C7E03"/>
    <w:rsid w:val="001D3428"/>
    <w:rsid w:val="001D4543"/>
    <w:rsid w:val="001D6A6C"/>
    <w:rsid w:val="001E1308"/>
    <w:rsid w:val="001E1FDC"/>
    <w:rsid w:val="001E564D"/>
    <w:rsid w:val="001F41AE"/>
    <w:rsid w:val="001F5969"/>
    <w:rsid w:val="001F652E"/>
    <w:rsid w:val="002139FB"/>
    <w:rsid w:val="00215F0C"/>
    <w:rsid w:val="00231CFB"/>
    <w:rsid w:val="002321A9"/>
    <w:rsid w:val="002472B4"/>
    <w:rsid w:val="002571E7"/>
    <w:rsid w:val="00261186"/>
    <w:rsid w:val="002652FC"/>
    <w:rsid w:val="002660E5"/>
    <w:rsid w:val="002673CC"/>
    <w:rsid w:val="002700EA"/>
    <w:rsid w:val="00270350"/>
    <w:rsid w:val="00270A9B"/>
    <w:rsid w:val="00270CE4"/>
    <w:rsid w:val="002720F2"/>
    <w:rsid w:val="00276AD3"/>
    <w:rsid w:val="0028171A"/>
    <w:rsid w:val="00283C03"/>
    <w:rsid w:val="00291D22"/>
    <w:rsid w:val="002925E2"/>
    <w:rsid w:val="00292DF5"/>
    <w:rsid w:val="00293979"/>
    <w:rsid w:val="002943E0"/>
    <w:rsid w:val="00295935"/>
    <w:rsid w:val="0029632B"/>
    <w:rsid w:val="002A03CC"/>
    <w:rsid w:val="002A1857"/>
    <w:rsid w:val="002B0668"/>
    <w:rsid w:val="002B6EC3"/>
    <w:rsid w:val="002C4B38"/>
    <w:rsid w:val="002E2370"/>
    <w:rsid w:val="002E2F54"/>
    <w:rsid w:val="002E3B58"/>
    <w:rsid w:val="002E3E36"/>
    <w:rsid w:val="002E442B"/>
    <w:rsid w:val="002F0E26"/>
    <w:rsid w:val="002F1EFB"/>
    <w:rsid w:val="002F5404"/>
    <w:rsid w:val="002F5DBB"/>
    <w:rsid w:val="00301460"/>
    <w:rsid w:val="00305A00"/>
    <w:rsid w:val="003069EE"/>
    <w:rsid w:val="00307DA5"/>
    <w:rsid w:val="00310F02"/>
    <w:rsid w:val="00312748"/>
    <w:rsid w:val="0031501C"/>
    <w:rsid w:val="00317AE8"/>
    <w:rsid w:val="00325478"/>
    <w:rsid w:val="00326C22"/>
    <w:rsid w:val="00333F8C"/>
    <w:rsid w:val="00334E20"/>
    <w:rsid w:val="00340869"/>
    <w:rsid w:val="00346A4F"/>
    <w:rsid w:val="0034747D"/>
    <w:rsid w:val="003529C1"/>
    <w:rsid w:val="003546A4"/>
    <w:rsid w:val="00355B09"/>
    <w:rsid w:val="00364DA5"/>
    <w:rsid w:val="00366651"/>
    <w:rsid w:val="00370B61"/>
    <w:rsid w:val="00370D65"/>
    <w:rsid w:val="003757A3"/>
    <w:rsid w:val="00376993"/>
    <w:rsid w:val="00383EF7"/>
    <w:rsid w:val="00384F35"/>
    <w:rsid w:val="00387D00"/>
    <w:rsid w:val="00394690"/>
    <w:rsid w:val="00397B1B"/>
    <w:rsid w:val="003A7A2A"/>
    <w:rsid w:val="003B26C0"/>
    <w:rsid w:val="003B2806"/>
    <w:rsid w:val="003B5282"/>
    <w:rsid w:val="003B5C74"/>
    <w:rsid w:val="003C0AE3"/>
    <w:rsid w:val="003C0C1A"/>
    <w:rsid w:val="003C18D8"/>
    <w:rsid w:val="003C3B80"/>
    <w:rsid w:val="003D0344"/>
    <w:rsid w:val="003D3151"/>
    <w:rsid w:val="003D492C"/>
    <w:rsid w:val="003D634E"/>
    <w:rsid w:val="003D7CC2"/>
    <w:rsid w:val="003E0D4D"/>
    <w:rsid w:val="003E793F"/>
    <w:rsid w:val="003F2603"/>
    <w:rsid w:val="003F2D69"/>
    <w:rsid w:val="003F3399"/>
    <w:rsid w:val="003F39A8"/>
    <w:rsid w:val="003F5C0C"/>
    <w:rsid w:val="00400928"/>
    <w:rsid w:val="00404522"/>
    <w:rsid w:val="00404A5C"/>
    <w:rsid w:val="0041259F"/>
    <w:rsid w:val="00412F7E"/>
    <w:rsid w:val="0042011C"/>
    <w:rsid w:val="0042099E"/>
    <w:rsid w:val="00423452"/>
    <w:rsid w:val="0043243F"/>
    <w:rsid w:val="00442684"/>
    <w:rsid w:val="00443898"/>
    <w:rsid w:val="00445056"/>
    <w:rsid w:val="00446D7F"/>
    <w:rsid w:val="0044708F"/>
    <w:rsid w:val="00450EAE"/>
    <w:rsid w:val="00450FB6"/>
    <w:rsid w:val="00450FD1"/>
    <w:rsid w:val="00453514"/>
    <w:rsid w:val="00454441"/>
    <w:rsid w:val="00455046"/>
    <w:rsid w:val="004565DB"/>
    <w:rsid w:val="00456C05"/>
    <w:rsid w:val="00462700"/>
    <w:rsid w:val="00463BFE"/>
    <w:rsid w:val="004661B4"/>
    <w:rsid w:val="0046725D"/>
    <w:rsid w:val="00472DEA"/>
    <w:rsid w:val="004757F1"/>
    <w:rsid w:val="00477B02"/>
    <w:rsid w:val="0048579D"/>
    <w:rsid w:val="00485982"/>
    <w:rsid w:val="0049106E"/>
    <w:rsid w:val="00492906"/>
    <w:rsid w:val="00494B0D"/>
    <w:rsid w:val="00495F8A"/>
    <w:rsid w:val="004A0389"/>
    <w:rsid w:val="004A1721"/>
    <w:rsid w:val="004A26D8"/>
    <w:rsid w:val="004A690F"/>
    <w:rsid w:val="004B1087"/>
    <w:rsid w:val="004B58FC"/>
    <w:rsid w:val="004B6A49"/>
    <w:rsid w:val="004C19DB"/>
    <w:rsid w:val="004C3ADD"/>
    <w:rsid w:val="004C45B5"/>
    <w:rsid w:val="004C4BAA"/>
    <w:rsid w:val="004D5E60"/>
    <w:rsid w:val="004E414E"/>
    <w:rsid w:val="004F7604"/>
    <w:rsid w:val="00501816"/>
    <w:rsid w:val="005076BC"/>
    <w:rsid w:val="005109EC"/>
    <w:rsid w:val="00511289"/>
    <w:rsid w:val="0051752A"/>
    <w:rsid w:val="00517F1E"/>
    <w:rsid w:val="00520066"/>
    <w:rsid w:val="0052528E"/>
    <w:rsid w:val="005305D4"/>
    <w:rsid w:val="0053101B"/>
    <w:rsid w:val="00533CB8"/>
    <w:rsid w:val="00533FAA"/>
    <w:rsid w:val="00535BE8"/>
    <w:rsid w:val="005402B2"/>
    <w:rsid w:val="00541BAD"/>
    <w:rsid w:val="00546F23"/>
    <w:rsid w:val="00551489"/>
    <w:rsid w:val="0055157A"/>
    <w:rsid w:val="00561A41"/>
    <w:rsid w:val="00564BD4"/>
    <w:rsid w:val="005732BA"/>
    <w:rsid w:val="005737C4"/>
    <w:rsid w:val="005821B1"/>
    <w:rsid w:val="00584503"/>
    <w:rsid w:val="00585C66"/>
    <w:rsid w:val="00587201"/>
    <w:rsid w:val="00587542"/>
    <w:rsid w:val="00590081"/>
    <w:rsid w:val="0059714B"/>
    <w:rsid w:val="005A42D4"/>
    <w:rsid w:val="005B06DC"/>
    <w:rsid w:val="005B1914"/>
    <w:rsid w:val="005B2438"/>
    <w:rsid w:val="005B43B7"/>
    <w:rsid w:val="005B49EC"/>
    <w:rsid w:val="005B4DCC"/>
    <w:rsid w:val="005B6434"/>
    <w:rsid w:val="005C22E7"/>
    <w:rsid w:val="005C4D58"/>
    <w:rsid w:val="005D5E2B"/>
    <w:rsid w:val="005D6426"/>
    <w:rsid w:val="005E081D"/>
    <w:rsid w:val="005F3044"/>
    <w:rsid w:val="005F7F06"/>
    <w:rsid w:val="00600226"/>
    <w:rsid w:val="00600B96"/>
    <w:rsid w:val="006023EF"/>
    <w:rsid w:val="00604737"/>
    <w:rsid w:val="006053FF"/>
    <w:rsid w:val="0060742F"/>
    <w:rsid w:val="0061033E"/>
    <w:rsid w:val="006128AA"/>
    <w:rsid w:val="00612F51"/>
    <w:rsid w:val="00616469"/>
    <w:rsid w:val="00616B9B"/>
    <w:rsid w:val="00617FB1"/>
    <w:rsid w:val="006210CE"/>
    <w:rsid w:val="00621642"/>
    <w:rsid w:val="00622FEB"/>
    <w:rsid w:val="00623946"/>
    <w:rsid w:val="006268D1"/>
    <w:rsid w:val="006322AD"/>
    <w:rsid w:val="006352F1"/>
    <w:rsid w:val="0064132E"/>
    <w:rsid w:val="006414BD"/>
    <w:rsid w:val="00641BD1"/>
    <w:rsid w:val="00642303"/>
    <w:rsid w:val="006438A7"/>
    <w:rsid w:val="006524C6"/>
    <w:rsid w:val="0065338F"/>
    <w:rsid w:val="0065390E"/>
    <w:rsid w:val="0065409B"/>
    <w:rsid w:val="006569D9"/>
    <w:rsid w:val="00662648"/>
    <w:rsid w:val="006657DD"/>
    <w:rsid w:val="006660FE"/>
    <w:rsid w:val="006670BE"/>
    <w:rsid w:val="00671843"/>
    <w:rsid w:val="00677DA6"/>
    <w:rsid w:val="00682747"/>
    <w:rsid w:val="00685264"/>
    <w:rsid w:val="00690A4D"/>
    <w:rsid w:val="0069471C"/>
    <w:rsid w:val="00695933"/>
    <w:rsid w:val="006A103A"/>
    <w:rsid w:val="006A2A28"/>
    <w:rsid w:val="006A7803"/>
    <w:rsid w:val="006C0E22"/>
    <w:rsid w:val="006C5E19"/>
    <w:rsid w:val="006C76DB"/>
    <w:rsid w:val="006D262F"/>
    <w:rsid w:val="006D3E9B"/>
    <w:rsid w:val="006D4A49"/>
    <w:rsid w:val="006E510F"/>
    <w:rsid w:val="006E57E1"/>
    <w:rsid w:val="006F243A"/>
    <w:rsid w:val="0070491E"/>
    <w:rsid w:val="007107CC"/>
    <w:rsid w:val="00710A8C"/>
    <w:rsid w:val="00715CA8"/>
    <w:rsid w:val="0071686C"/>
    <w:rsid w:val="00717EDD"/>
    <w:rsid w:val="00720F2E"/>
    <w:rsid w:val="00723142"/>
    <w:rsid w:val="00723F4E"/>
    <w:rsid w:val="007330C0"/>
    <w:rsid w:val="007351DB"/>
    <w:rsid w:val="00737007"/>
    <w:rsid w:val="00740E70"/>
    <w:rsid w:val="007425DB"/>
    <w:rsid w:val="00745190"/>
    <w:rsid w:val="00753151"/>
    <w:rsid w:val="007625EA"/>
    <w:rsid w:val="007642E7"/>
    <w:rsid w:val="00764510"/>
    <w:rsid w:val="00770C34"/>
    <w:rsid w:val="007957E3"/>
    <w:rsid w:val="00795D42"/>
    <w:rsid w:val="00796632"/>
    <w:rsid w:val="007A1C6E"/>
    <w:rsid w:val="007A5008"/>
    <w:rsid w:val="007B7A9B"/>
    <w:rsid w:val="007C12DC"/>
    <w:rsid w:val="007C251C"/>
    <w:rsid w:val="007C7A1D"/>
    <w:rsid w:val="007D2A2C"/>
    <w:rsid w:val="007D41FE"/>
    <w:rsid w:val="007D5D03"/>
    <w:rsid w:val="007E07E7"/>
    <w:rsid w:val="007E2C15"/>
    <w:rsid w:val="007E3284"/>
    <w:rsid w:val="007E3838"/>
    <w:rsid w:val="007E704D"/>
    <w:rsid w:val="007F2060"/>
    <w:rsid w:val="007F34B8"/>
    <w:rsid w:val="007F35F4"/>
    <w:rsid w:val="007F4DCD"/>
    <w:rsid w:val="007F5ABE"/>
    <w:rsid w:val="0080042D"/>
    <w:rsid w:val="0080203B"/>
    <w:rsid w:val="0080310F"/>
    <w:rsid w:val="008150D7"/>
    <w:rsid w:val="00817DF8"/>
    <w:rsid w:val="00836466"/>
    <w:rsid w:val="00852698"/>
    <w:rsid w:val="008607CB"/>
    <w:rsid w:val="00862204"/>
    <w:rsid w:val="00865826"/>
    <w:rsid w:val="00867E3F"/>
    <w:rsid w:val="00870930"/>
    <w:rsid w:val="0087160C"/>
    <w:rsid w:val="0087255D"/>
    <w:rsid w:val="00873EE5"/>
    <w:rsid w:val="00874B07"/>
    <w:rsid w:val="00877EA4"/>
    <w:rsid w:val="00882067"/>
    <w:rsid w:val="008824AC"/>
    <w:rsid w:val="00887682"/>
    <w:rsid w:val="00893B2E"/>
    <w:rsid w:val="008A54E1"/>
    <w:rsid w:val="008B74ED"/>
    <w:rsid w:val="008C02B6"/>
    <w:rsid w:val="008C5E99"/>
    <w:rsid w:val="008C65FE"/>
    <w:rsid w:val="008C7880"/>
    <w:rsid w:val="008D0C05"/>
    <w:rsid w:val="008D1B53"/>
    <w:rsid w:val="008D51C1"/>
    <w:rsid w:val="008D7E78"/>
    <w:rsid w:val="008E3F76"/>
    <w:rsid w:val="008E73CD"/>
    <w:rsid w:val="008F1AAD"/>
    <w:rsid w:val="008F7A60"/>
    <w:rsid w:val="0090212C"/>
    <w:rsid w:val="009061BE"/>
    <w:rsid w:val="00906CA8"/>
    <w:rsid w:val="009079A0"/>
    <w:rsid w:val="00910FE0"/>
    <w:rsid w:val="00911218"/>
    <w:rsid w:val="009119E3"/>
    <w:rsid w:val="009132ED"/>
    <w:rsid w:val="009156FD"/>
    <w:rsid w:val="00920DE4"/>
    <w:rsid w:val="00922824"/>
    <w:rsid w:val="009258D8"/>
    <w:rsid w:val="00927542"/>
    <w:rsid w:val="0093068C"/>
    <w:rsid w:val="00932788"/>
    <w:rsid w:val="00932888"/>
    <w:rsid w:val="00934DEC"/>
    <w:rsid w:val="0093652C"/>
    <w:rsid w:val="0094429D"/>
    <w:rsid w:val="009451FA"/>
    <w:rsid w:val="009471C6"/>
    <w:rsid w:val="00947BB7"/>
    <w:rsid w:val="00961C13"/>
    <w:rsid w:val="00963975"/>
    <w:rsid w:val="00964F4D"/>
    <w:rsid w:val="00966A48"/>
    <w:rsid w:val="00966E35"/>
    <w:rsid w:val="009705DA"/>
    <w:rsid w:val="009728C9"/>
    <w:rsid w:val="00974A4C"/>
    <w:rsid w:val="00982761"/>
    <w:rsid w:val="00985FF5"/>
    <w:rsid w:val="00986EBD"/>
    <w:rsid w:val="00991713"/>
    <w:rsid w:val="009A0C19"/>
    <w:rsid w:val="009B6E0C"/>
    <w:rsid w:val="009C6467"/>
    <w:rsid w:val="009D0DD5"/>
    <w:rsid w:val="009D2894"/>
    <w:rsid w:val="009D4925"/>
    <w:rsid w:val="009E4264"/>
    <w:rsid w:val="009E581C"/>
    <w:rsid w:val="009F5614"/>
    <w:rsid w:val="00A02D5E"/>
    <w:rsid w:val="00A062C6"/>
    <w:rsid w:val="00A06CFF"/>
    <w:rsid w:val="00A16BF7"/>
    <w:rsid w:val="00A20863"/>
    <w:rsid w:val="00A20DDE"/>
    <w:rsid w:val="00A21E7B"/>
    <w:rsid w:val="00A24DF6"/>
    <w:rsid w:val="00A32694"/>
    <w:rsid w:val="00A338FA"/>
    <w:rsid w:val="00A47A25"/>
    <w:rsid w:val="00A5027C"/>
    <w:rsid w:val="00A63550"/>
    <w:rsid w:val="00A63925"/>
    <w:rsid w:val="00A6503D"/>
    <w:rsid w:val="00A660CA"/>
    <w:rsid w:val="00A8173D"/>
    <w:rsid w:val="00A85DEA"/>
    <w:rsid w:val="00A87D8F"/>
    <w:rsid w:val="00A96E34"/>
    <w:rsid w:val="00AA1BBA"/>
    <w:rsid w:val="00AA37BF"/>
    <w:rsid w:val="00AA43D3"/>
    <w:rsid w:val="00AB1AD2"/>
    <w:rsid w:val="00AB2D5A"/>
    <w:rsid w:val="00AB61CC"/>
    <w:rsid w:val="00AB7936"/>
    <w:rsid w:val="00AC2E88"/>
    <w:rsid w:val="00AC425F"/>
    <w:rsid w:val="00AC61B1"/>
    <w:rsid w:val="00AD1454"/>
    <w:rsid w:val="00AD778C"/>
    <w:rsid w:val="00AE0D97"/>
    <w:rsid w:val="00AE267A"/>
    <w:rsid w:val="00AE79E9"/>
    <w:rsid w:val="00AF2706"/>
    <w:rsid w:val="00AF3884"/>
    <w:rsid w:val="00AF76A6"/>
    <w:rsid w:val="00AF7A22"/>
    <w:rsid w:val="00B02240"/>
    <w:rsid w:val="00B13619"/>
    <w:rsid w:val="00B16294"/>
    <w:rsid w:val="00B232D3"/>
    <w:rsid w:val="00B277C7"/>
    <w:rsid w:val="00B345FC"/>
    <w:rsid w:val="00B40294"/>
    <w:rsid w:val="00B44A36"/>
    <w:rsid w:val="00B514F2"/>
    <w:rsid w:val="00B56D66"/>
    <w:rsid w:val="00B61665"/>
    <w:rsid w:val="00B724F1"/>
    <w:rsid w:val="00B75D94"/>
    <w:rsid w:val="00B77F85"/>
    <w:rsid w:val="00B80360"/>
    <w:rsid w:val="00B80EEE"/>
    <w:rsid w:val="00B81B70"/>
    <w:rsid w:val="00B82C9C"/>
    <w:rsid w:val="00B9469F"/>
    <w:rsid w:val="00B9483D"/>
    <w:rsid w:val="00B9669E"/>
    <w:rsid w:val="00BA48C6"/>
    <w:rsid w:val="00BA6505"/>
    <w:rsid w:val="00BC6715"/>
    <w:rsid w:val="00BD3D43"/>
    <w:rsid w:val="00BD3E38"/>
    <w:rsid w:val="00BD4BC9"/>
    <w:rsid w:val="00BD538F"/>
    <w:rsid w:val="00BE0024"/>
    <w:rsid w:val="00C03A37"/>
    <w:rsid w:val="00C04052"/>
    <w:rsid w:val="00C050B1"/>
    <w:rsid w:val="00C14553"/>
    <w:rsid w:val="00C16C92"/>
    <w:rsid w:val="00C20FDF"/>
    <w:rsid w:val="00C21BBB"/>
    <w:rsid w:val="00C23FE4"/>
    <w:rsid w:val="00C3344F"/>
    <w:rsid w:val="00C34A51"/>
    <w:rsid w:val="00C35CAE"/>
    <w:rsid w:val="00C3669D"/>
    <w:rsid w:val="00C434AD"/>
    <w:rsid w:val="00C435D4"/>
    <w:rsid w:val="00C4677E"/>
    <w:rsid w:val="00C47ACD"/>
    <w:rsid w:val="00C53B68"/>
    <w:rsid w:val="00C53F68"/>
    <w:rsid w:val="00C543F2"/>
    <w:rsid w:val="00C54B66"/>
    <w:rsid w:val="00C62651"/>
    <w:rsid w:val="00C6741A"/>
    <w:rsid w:val="00C7647A"/>
    <w:rsid w:val="00C7769D"/>
    <w:rsid w:val="00C83435"/>
    <w:rsid w:val="00C83819"/>
    <w:rsid w:val="00C92C34"/>
    <w:rsid w:val="00C9651C"/>
    <w:rsid w:val="00CA7414"/>
    <w:rsid w:val="00CB0872"/>
    <w:rsid w:val="00CC0122"/>
    <w:rsid w:val="00CC0DFB"/>
    <w:rsid w:val="00CC0E00"/>
    <w:rsid w:val="00CC41FD"/>
    <w:rsid w:val="00CC5D4B"/>
    <w:rsid w:val="00CC7884"/>
    <w:rsid w:val="00CD014D"/>
    <w:rsid w:val="00CD1312"/>
    <w:rsid w:val="00CD70BF"/>
    <w:rsid w:val="00CE2A3D"/>
    <w:rsid w:val="00CE7791"/>
    <w:rsid w:val="00CF4699"/>
    <w:rsid w:val="00CF5EE3"/>
    <w:rsid w:val="00CF642E"/>
    <w:rsid w:val="00D037C8"/>
    <w:rsid w:val="00D06CEF"/>
    <w:rsid w:val="00D10A01"/>
    <w:rsid w:val="00D13894"/>
    <w:rsid w:val="00D23940"/>
    <w:rsid w:val="00D244A4"/>
    <w:rsid w:val="00D34D20"/>
    <w:rsid w:val="00D375E4"/>
    <w:rsid w:val="00D4728A"/>
    <w:rsid w:val="00D47BBA"/>
    <w:rsid w:val="00D55743"/>
    <w:rsid w:val="00D60694"/>
    <w:rsid w:val="00D752AA"/>
    <w:rsid w:val="00D76AA2"/>
    <w:rsid w:val="00D803A1"/>
    <w:rsid w:val="00D8131F"/>
    <w:rsid w:val="00D835CF"/>
    <w:rsid w:val="00D839B3"/>
    <w:rsid w:val="00D84472"/>
    <w:rsid w:val="00D876BB"/>
    <w:rsid w:val="00D92E10"/>
    <w:rsid w:val="00DA087B"/>
    <w:rsid w:val="00DA0B51"/>
    <w:rsid w:val="00DA28F3"/>
    <w:rsid w:val="00DA2965"/>
    <w:rsid w:val="00DA7014"/>
    <w:rsid w:val="00DB1A2B"/>
    <w:rsid w:val="00DB43A5"/>
    <w:rsid w:val="00DB57AD"/>
    <w:rsid w:val="00DB5BF3"/>
    <w:rsid w:val="00DB6505"/>
    <w:rsid w:val="00DC13CB"/>
    <w:rsid w:val="00DC13F8"/>
    <w:rsid w:val="00DC5193"/>
    <w:rsid w:val="00DE5F92"/>
    <w:rsid w:val="00DE667E"/>
    <w:rsid w:val="00DF5658"/>
    <w:rsid w:val="00DF70EF"/>
    <w:rsid w:val="00E0240C"/>
    <w:rsid w:val="00E04DF1"/>
    <w:rsid w:val="00E07453"/>
    <w:rsid w:val="00E13BEC"/>
    <w:rsid w:val="00E2217C"/>
    <w:rsid w:val="00E26171"/>
    <w:rsid w:val="00E32B39"/>
    <w:rsid w:val="00E35CD4"/>
    <w:rsid w:val="00E364C2"/>
    <w:rsid w:val="00E42ADD"/>
    <w:rsid w:val="00E53337"/>
    <w:rsid w:val="00E57C50"/>
    <w:rsid w:val="00E61076"/>
    <w:rsid w:val="00E7152C"/>
    <w:rsid w:val="00E7414F"/>
    <w:rsid w:val="00E801C6"/>
    <w:rsid w:val="00E84262"/>
    <w:rsid w:val="00E84D55"/>
    <w:rsid w:val="00E926E2"/>
    <w:rsid w:val="00EA32CA"/>
    <w:rsid w:val="00EA6E7D"/>
    <w:rsid w:val="00EA7554"/>
    <w:rsid w:val="00EB51B0"/>
    <w:rsid w:val="00EC0397"/>
    <w:rsid w:val="00EC4644"/>
    <w:rsid w:val="00EC7F65"/>
    <w:rsid w:val="00ED175F"/>
    <w:rsid w:val="00ED66A5"/>
    <w:rsid w:val="00EE28FF"/>
    <w:rsid w:val="00EF04B6"/>
    <w:rsid w:val="00EF225B"/>
    <w:rsid w:val="00EF406E"/>
    <w:rsid w:val="00EF7F44"/>
    <w:rsid w:val="00F02008"/>
    <w:rsid w:val="00F07A49"/>
    <w:rsid w:val="00F07C60"/>
    <w:rsid w:val="00F101E6"/>
    <w:rsid w:val="00F108F3"/>
    <w:rsid w:val="00F138ED"/>
    <w:rsid w:val="00F17FE6"/>
    <w:rsid w:val="00F26F87"/>
    <w:rsid w:val="00F26FFC"/>
    <w:rsid w:val="00F271EE"/>
    <w:rsid w:val="00F27F6F"/>
    <w:rsid w:val="00F309A6"/>
    <w:rsid w:val="00F405BD"/>
    <w:rsid w:val="00F40B45"/>
    <w:rsid w:val="00F459E5"/>
    <w:rsid w:val="00F55835"/>
    <w:rsid w:val="00F62A87"/>
    <w:rsid w:val="00F62AE7"/>
    <w:rsid w:val="00F70CF7"/>
    <w:rsid w:val="00F76D37"/>
    <w:rsid w:val="00F776DA"/>
    <w:rsid w:val="00F81E12"/>
    <w:rsid w:val="00F862B5"/>
    <w:rsid w:val="00F876C3"/>
    <w:rsid w:val="00F90A42"/>
    <w:rsid w:val="00F93B6A"/>
    <w:rsid w:val="00F93BF6"/>
    <w:rsid w:val="00F976E1"/>
    <w:rsid w:val="00F97DF8"/>
    <w:rsid w:val="00FA2305"/>
    <w:rsid w:val="00FA3141"/>
    <w:rsid w:val="00FA6CAF"/>
    <w:rsid w:val="00FB4247"/>
    <w:rsid w:val="00FB79B8"/>
    <w:rsid w:val="00FC5E82"/>
    <w:rsid w:val="00FD1CA7"/>
    <w:rsid w:val="00FD70E2"/>
    <w:rsid w:val="00FE468E"/>
    <w:rsid w:val="00FE7369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B1E5"/>
  <w15:docId w15:val="{634B2E20-1A72-4651-AF19-E20066F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2FC"/>
  </w:style>
  <w:style w:type="paragraph" w:styleId="Nagwek2">
    <w:name w:val="heading 2"/>
    <w:basedOn w:val="Normalny"/>
    <w:link w:val="Nagwek2Znak"/>
    <w:uiPriority w:val="9"/>
    <w:qFormat/>
    <w:rsid w:val="00DB5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8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0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B57A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44193-7E21-497B-A3EC-537EC25D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17</cp:revision>
  <cp:lastPrinted>2021-07-08T08:04:00Z</cp:lastPrinted>
  <dcterms:created xsi:type="dcterms:W3CDTF">2025-02-24T12:45:00Z</dcterms:created>
  <dcterms:modified xsi:type="dcterms:W3CDTF">2025-11-12T11:29:00Z</dcterms:modified>
</cp:coreProperties>
</file>